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FE" w:rsidRPr="00DC7555" w:rsidRDefault="00E54193">
      <w:pPr>
        <w:rPr>
          <w:b/>
          <w:sz w:val="28"/>
        </w:rPr>
      </w:pPr>
      <w:r>
        <w:rPr>
          <w:b/>
          <w:sz w:val="28"/>
        </w:rPr>
        <w:t>Topic 6.3 – 6.4</w:t>
      </w:r>
      <w:r w:rsidR="00DC7555" w:rsidRPr="00DC7555">
        <w:rPr>
          <w:b/>
          <w:sz w:val="28"/>
        </w:rPr>
        <w:t xml:space="preserve"> – </w:t>
      </w:r>
      <w:r>
        <w:rPr>
          <w:b/>
          <w:sz w:val="28"/>
        </w:rPr>
        <w:t>Terms to Know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178"/>
        <w:gridCol w:w="7830"/>
      </w:tblGrid>
      <w:tr w:rsidR="00DC7555" w:rsidTr="00DC7555">
        <w:tc>
          <w:tcPr>
            <w:tcW w:w="2178" w:type="dxa"/>
          </w:tcPr>
          <w:p w:rsidR="00DC7555" w:rsidRDefault="00E54193">
            <w:r>
              <w:t>Health Related Fitness (5 components)</w:t>
            </w:r>
          </w:p>
          <w:p w:rsidR="00E54193" w:rsidRDefault="00E54193"/>
          <w:p w:rsidR="00E54193" w:rsidRDefault="00E54193"/>
        </w:tc>
        <w:tc>
          <w:tcPr>
            <w:tcW w:w="7830" w:type="dxa"/>
          </w:tcPr>
          <w:p w:rsidR="00DC7555" w:rsidRDefault="00DC7555"/>
          <w:p w:rsidR="00DC7555" w:rsidRDefault="00DC7555"/>
          <w:p w:rsidR="00DC7555" w:rsidRDefault="00DC7555"/>
        </w:tc>
      </w:tr>
      <w:tr w:rsidR="00DC7555" w:rsidTr="00DC7555">
        <w:tc>
          <w:tcPr>
            <w:tcW w:w="2178" w:type="dxa"/>
          </w:tcPr>
          <w:p w:rsidR="00DC7555" w:rsidRDefault="00E54193">
            <w:r>
              <w:t>Performance Related Fitness (6 components)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DC7555" w:rsidRDefault="00DC7555"/>
        </w:tc>
      </w:tr>
      <w:tr w:rsidR="00DC7555" w:rsidTr="00DC7555">
        <w:tc>
          <w:tcPr>
            <w:tcW w:w="2178" w:type="dxa"/>
          </w:tcPr>
          <w:p w:rsidR="00DC7555" w:rsidRDefault="00E54193">
            <w:r>
              <w:t>Flexibility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DC7555" w:rsidRDefault="00DC7555"/>
        </w:tc>
      </w:tr>
      <w:tr w:rsidR="00DC7555" w:rsidTr="00DC7555">
        <w:tc>
          <w:tcPr>
            <w:tcW w:w="2178" w:type="dxa"/>
          </w:tcPr>
          <w:p w:rsidR="00DC7555" w:rsidRDefault="00E54193">
            <w:r>
              <w:t>Muscular Strength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DC7555" w:rsidRDefault="00DC7555"/>
        </w:tc>
      </w:tr>
      <w:tr w:rsidR="00DC7555" w:rsidTr="00DC7555">
        <w:tc>
          <w:tcPr>
            <w:tcW w:w="2178" w:type="dxa"/>
          </w:tcPr>
          <w:p w:rsidR="00DC7555" w:rsidRDefault="00E54193">
            <w:r>
              <w:t>Muscular endurance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DC7555" w:rsidRDefault="00DC7555"/>
        </w:tc>
      </w:tr>
      <w:tr w:rsidR="00DC7555" w:rsidTr="00DC7555">
        <w:tc>
          <w:tcPr>
            <w:tcW w:w="2178" w:type="dxa"/>
          </w:tcPr>
          <w:p w:rsidR="00DC7555" w:rsidRDefault="00E54193">
            <w:r>
              <w:t>Cardiovascular endurance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DC7555" w:rsidRDefault="00DC7555"/>
        </w:tc>
      </w:tr>
      <w:tr w:rsidR="00DC7555" w:rsidTr="00DC7555">
        <w:tc>
          <w:tcPr>
            <w:tcW w:w="2178" w:type="dxa"/>
          </w:tcPr>
          <w:p w:rsidR="00DC7555" w:rsidRDefault="00E54193">
            <w:r>
              <w:t>Body composition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DC7555" w:rsidRDefault="00DC7555"/>
        </w:tc>
      </w:tr>
      <w:tr w:rsidR="00DC7555" w:rsidTr="00DC7555">
        <w:tc>
          <w:tcPr>
            <w:tcW w:w="2178" w:type="dxa"/>
          </w:tcPr>
          <w:p w:rsidR="00DC7555" w:rsidRDefault="00E54193">
            <w:r>
              <w:t>Agility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DC7555" w:rsidRDefault="00DC7555"/>
        </w:tc>
      </w:tr>
      <w:tr w:rsidR="00DC7555" w:rsidTr="00DC7555">
        <w:tc>
          <w:tcPr>
            <w:tcW w:w="2178" w:type="dxa"/>
          </w:tcPr>
          <w:p w:rsidR="00DC7555" w:rsidRDefault="00E54193">
            <w:r>
              <w:t>Balance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DC7555" w:rsidRDefault="00DC7555"/>
        </w:tc>
      </w:tr>
      <w:tr w:rsidR="00DC7555" w:rsidTr="00DC7555">
        <w:tc>
          <w:tcPr>
            <w:tcW w:w="2178" w:type="dxa"/>
          </w:tcPr>
          <w:p w:rsidR="00DC7555" w:rsidRDefault="00E54193">
            <w:r>
              <w:t>Coordination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DC7555" w:rsidRDefault="00DC7555"/>
        </w:tc>
      </w:tr>
      <w:tr w:rsidR="00DC7555" w:rsidTr="00DC7555">
        <w:tc>
          <w:tcPr>
            <w:tcW w:w="2178" w:type="dxa"/>
          </w:tcPr>
          <w:p w:rsidR="00DC7555" w:rsidRDefault="00E54193">
            <w:r>
              <w:t>Reaction time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DC7555" w:rsidRDefault="00DC7555"/>
        </w:tc>
      </w:tr>
      <w:tr w:rsidR="00DC7555" w:rsidTr="00DC7555">
        <w:tc>
          <w:tcPr>
            <w:tcW w:w="2178" w:type="dxa"/>
          </w:tcPr>
          <w:p w:rsidR="00DC7555" w:rsidRDefault="00E54193">
            <w:r>
              <w:t>Speed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DC7555" w:rsidRDefault="00DC7555"/>
        </w:tc>
      </w:tr>
      <w:tr w:rsidR="00DC7555" w:rsidTr="00E54193">
        <w:trPr>
          <w:trHeight w:val="854"/>
        </w:trPr>
        <w:tc>
          <w:tcPr>
            <w:tcW w:w="2178" w:type="dxa"/>
          </w:tcPr>
          <w:p w:rsidR="00DC7555" w:rsidRDefault="00E54193">
            <w:r>
              <w:t>Power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DC7555" w:rsidRDefault="00DC7555"/>
        </w:tc>
      </w:tr>
      <w:tr w:rsidR="00E54193" w:rsidTr="00A1519F">
        <w:tc>
          <w:tcPr>
            <w:tcW w:w="10008" w:type="dxa"/>
            <w:gridSpan w:val="2"/>
          </w:tcPr>
          <w:p w:rsidR="00904DB1" w:rsidRDefault="00E54193" w:rsidP="00904DB1">
            <w:pPr>
              <w:jc w:val="center"/>
              <w:rPr>
                <w:b/>
              </w:rPr>
            </w:pPr>
            <w:r w:rsidRPr="00E54193">
              <w:rPr>
                <w:b/>
              </w:rPr>
              <w:t xml:space="preserve">For the tests below, Identify the component of fitness they measure </w:t>
            </w:r>
          </w:p>
          <w:p w:rsidR="00E54193" w:rsidRPr="00E54193" w:rsidRDefault="00E54193" w:rsidP="00904DB1">
            <w:pPr>
              <w:jc w:val="center"/>
              <w:rPr>
                <w:b/>
              </w:rPr>
            </w:pPr>
            <w:r w:rsidRPr="00E54193">
              <w:rPr>
                <w:b/>
              </w:rPr>
              <w:t>AND write a short description of each test.</w:t>
            </w:r>
          </w:p>
        </w:tc>
      </w:tr>
      <w:tr w:rsidR="00DC7555" w:rsidTr="00DC7555">
        <w:tc>
          <w:tcPr>
            <w:tcW w:w="2178" w:type="dxa"/>
          </w:tcPr>
          <w:p w:rsidR="00DC7555" w:rsidRDefault="00E54193">
            <w:r>
              <w:t>Coopers 12 minute run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DC7555" w:rsidRDefault="00DC7555"/>
        </w:tc>
      </w:tr>
      <w:tr w:rsidR="00DC7555" w:rsidTr="00DC7555">
        <w:tc>
          <w:tcPr>
            <w:tcW w:w="2178" w:type="dxa"/>
          </w:tcPr>
          <w:p w:rsidR="00DC7555" w:rsidRDefault="00E54193">
            <w:r>
              <w:lastRenderedPageBreak/>
              <w:t>Harvard step test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AF63C9" w:rsidRDefault="00AF63C9"/>
          <w:p w:rsidR="00DC7555" w:rsidRDefault="00DC7555"/>
        </w:tc>
      </w:tr>
      <w:tr w:rsidR="00DC7555" w:rsidTr="00DC7555">
        <w:tc>
          <w:tcPr>
            <w:tcW w:w="2178" w:type="dxa"/>
          </w:tcPr>
          <w:p w:rsidR="00DC7555" w:rsidRDefault="00E54193">
            <w:r>
              <w:t>Multi-stage fitness test (aka Pacer or Leger test)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DC7555" w:rsidRDefault="00DC7555"/>
        </w:tc>
      </w:tr>
      <w:tr w:rsidR="00DC7555" w:rsidTr="00DC7555">
        <w:tc>
          <w:tcPr>
            <w:tcW w:w="2178" w:type="dxa"/>
          </w:tcPr>
          <w:p w:rsidR="00DC7555" w:rsidRDefault="00E54193">
            <w:r>
              <w:t>Sit and reach test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DC7555" w:rsidRDefault="00DC7555"/>
        </w:tc>
      </w:tr>
      <w:tr w:rsidR="00DC7555" w:rsidTr="00DC7555">
        <w:tc>
          <w:tcPr>
            <w:tcW w:w="2178" w:type="dxa"/>
          </w:tcPr>
          <w:p w:rsidR="00DC7555" w:rsidRDefault="00E54193">
            <w:r>
              <w:t>Illinois Agility test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DC7555" w:rsidRDefault="00DC7555"/>
        </w:tc>
      </w:tr>
      <w:tr w:rsidR="00DC7555" w:rsidTr="00DC7555">
        <w:tc>
          <w:tcPr>
            <w:tcW w:w="2178" w:type="dxa"/>
          </w:tcPr>
          <w:p w:rsidR="00DC7555" w:rsidRDefault="00E54193">
            <w:r>
              <w:t>Hand Grip Dynamometer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DC7555" w:rsidRDefault="00DC7555"/>
        </w:tc>
      </w:tr>
      <w:tr w:rsidR="00DC7555" w:rsidTr="00DC7555">
        <w:tc>
          <w:tcPr>
            <w:tcW w:w="2178" w:type="dxa"/>
          </w:tcPr>
          <w:p w:rsidR="00DC7555" w:rsidRDefault="00E54193">
            <w:r>
              <w:t>40 Meter Sprint Test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DC7555" w:rsidRDefault="00DC7555"/>
        </w:tc>
      </w:tr>
      <w:tr w:rsidR="00DC7555" w:rsidTr="00DC7555">
        <w:tc>
          <w:tcPr>
            <w:tcW w:w="2178" w:type="dxa"/>
          </w:tcPr>
          <w:p w:rsidR="00DC7555" w:rsidRDefault="00E54193">
            <w:r>
              <w:t>Hydrostatic Weighing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DC7555" w:rsidRDefault="00DC7555"/>
        </w:tc>
      </w:tr>
      <w:tr w:rsidR="00DC7555" w:rsidTr="00DC7555">
        <w:tc>
          <w:tcPr>
            <w:tcW w:w="2178" w:type="dxa"/>
          </w:tcPr>
          <w:p w:rsidR="00DC7555" w:rsidRDefault="00E54193">
            <w:r>
              <w:t>Stork stand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DC7555" w:rsidRDefault="00DC7555"/>
        </w:tc>
      </w:tr>
      <w:tr w:rsidR="00DC7555" w:rsidTr="00DC7555">
        <w:tc>
          <w:tcPr>
            <w:tcW w:w="2178" w:type="dxa"/>
          </w:tcPr>
          <w:p w:rsidR="00DC7555" w:rsidRDefault="00E54193">
            <w:r>
              <w:t>Hand ball toss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DC7555" w:rsidRDefault="00DC7555"/>
        </w:tc>
      </w:tr>
      <w:tr w:rsidR="00DC7555" w:rsidTr="00DC7555">
        <w:tc>
          <w:tcPr>
            <w:tcW w:w="2178" w:type="dxa"/>
          </w:tcPr>
          <w:p w:rsidR="00DC7555" w:rsidRDefault="00E54193">
            <w:r>
              <w:t>Ruler Drop Test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DC7555" w:rsidRDefault="00DC7555"/>
        </w:tc>
      </w:tr>
      <w:tr w:rsidR="00DC7555" w:rsidTr="00DC7555">
        <w:tc>
          <w:tcPr>
            <w:tcW w:w="2178" w:type="dxa"/>
          </w:tcPr>
          <w:p w:rsidR="00DC7555" w:rsidRDefault="00E54193">
            <w:r>
              <w:t>Sit ups Test and Push Up Test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DC7555" w:rsidRDefault="00DC7555"/>
        </w:tc>
      </w:tr>
      <w:tr w:rsidR="00A97EC9" w:rsidTr="00E96CC0">
        <w:tc>
          <w:tcPr>
            <w:tcW w:w="10008" w:type="dxa"/>
            <w:gridSpan w:val="2"/>
          </w:tcPr>
          <w:p w:rsidR="00A97EC9" w:rsidRPr="00AB06E9" w:rsidRDefault="00AB06E9" w:rsidP="00AB06E9">
            <w:pPr>
              <w:jc w:val="center"/>
              <w:rPr>
                <w:b/>
              </w:rPr>
            </w:pPr>
            <w:r w:rsidRPr="00AB06E9">
              <w:rPr>
                <w:b/>
              </w:rPr>
              <w:t>Define the terms below.</w:t>
            </w:r>
          </w:p>
        </w:tc>
      </w:tr>
      <w:tr w:rsidR="00DC7555" w:rsidTr="00DC7555">
        <w:tc>
          <w:tcPr>
            <w:tcW w:w="2178" w:type="dxa"/>
          </w:tcPr>
          <w:p w:rsidR="00DC7555" w:rsidRDefault="00904DB1">
            <w:r>
              <w:t>Genera Training Program (name the 6 components)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DC7555" w:rsidRDefault="00DC7555"/>
        </w:tc>
      </w:tr>
      <w:tr w:rsidR="00DC7555" w:rsidTr="00DC7555">
        <w:tc>
          <w:tcPr>
            <w:tcW w:w="2178" w:type="dxa"/>
          </w:tcPr>
          <w:p w:rsidR="00DC7555" w:rsidRDefault="00904DB1">
            <w:r>
              <w:t>Principles of Training Program Design (name the 5 components)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DC7555" w:rsidRDefault="00DC7555"/>
        </w:tc>
      </w:tr>
      <w:tr w:rsidR="00DC7555" w:rsidTr="00DC7555">
        <w:tc>
          <w:tcPr>
            <w:tcW w:w="2178" w:type="dxa"/>
          </w:tcPr>
          <w:p w:rsidR="00DC7555" w:rsidRDefault="00904DB1">
            <w:r>
              <w:t>Overload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DC7555" w:rsidRDefault="00DC7555"/>
        </w:tc>
      </w:tr>
      <w:tr w:rsidR="00DC7555" w:rsidTr="00DC7555">
        <w:tc>
          <w:tcPr>
            <w:tcW w:w="2178" w:type="dxa"/>
          </w:tcPr>
          <w:p w:rsidR="00DC7555" w:rsidRDefault="00904DB1">
            <w:r>
              <w:t>Specificity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DC7555" w:rsidRDefault="00DC7555"/>
        </w:tc>
      </w:tr>
      <w:tr w:rsidR="00DC7555" w:rsidTr="00DC7555">
        <w:tc>
          <w:tcPr>
            <w:tcW w:w="2178" w:type="dxa"/>
          </w:tcPr>
          <w:p w:rsidR="00DC7555" w:rsidRDefault="007374B4">
            <w:r>
              <w:lastRenderedPageBreak/>
              <w:t>R</w:t>
            </w:r>
            <w:r w:rsidR="00904DB1">
              <w:t>eversibility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7374B4" w:rsidRDefault="007374B4">
            <w:bookmarkStart w:id="0" w:name="_GoBack"/>
            <w:bookmarkEnd w:id="0"/>
          </w:p>
        </w:tc>
      </w:tr>
      <w:tr w:rsidR="00DC7555" w:rsidTr="00DC7555">
        <w:tc>
          <w:tcPr>
            <w:tcW w:w="2178" w:type="dxa"/>
          </w:tcPr>
          <w:p w:rsidR="00DC7555" w:rsidRDefault="00904DB1">
            <w:r>
              <w:t>Variety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AF63C9" w:rsidRDefault="00AF63C9"/>
        </w:tc>
      </w:tr>
      <w:tr w:rsidR="00DC7555" w:rsidTr="00DC7555">
        <w:tc>
          <w:tcPr>
            <w:tcW w:w="2178" w:type="dxa"/>
          </w:tcPr>
          <w:p w:rsidR="00DC7555" w:rsidRDefault="00904DB1">
            <w:r>
              <w:t>Periodization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DC7555" w:rsidRDefault="00DC7555"/>
        </w:tc>
      </w:tr>
      <w:tr w:rsidR="00DC7555" w:rsidTr="00DC7555">
        <w:tc>
          <w:tcPr>
            <w:tcW w:w="2178" w:type="dxa"/>
          </w:tcPr>
          <w:p w:rsidR="00DC7555" w:rsidRDefault="00904DB1">
            <w:r>
              <w:t>Rate of Perceived Exertion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DC7555" w:rsidRDefault="00DC7555"/>
        </w:tc>
      </w:tr>
      <w:tr w:rsidR="00DC7555" w:rsidTr="00DC7555">
        <w:tc>
          <w:tcPr>
            <w:tcW w:w="2178" w:type="dxa"/>
          </w:tcPr>
          <w:p w:rsidR="00DC7555" w:rsidRDefault="00904DB1">
            <w:r>
              <w:t>Target Heart rate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DC7555" w:rsidRDefault="00DC7555"/>
        </w:tc>
      </w:tr>
      <w:tr w:rsidR="00DC7555" w:rsidTr="00DC7555">
        <w:tc>
          <w:tcPr>
            <w:tcW w:w="2178" w:type="dxa"/>
          </w:tcPr>
          <w:p w:rsidR="00DC7555" w:rsidRDefault="00904DB1">
            <w:proofErr w:type="spellStart"/>
            <w:r>
              <w:t>Karvonen</w:t>
            </w:r>
            <w:proofErr w:type="spellEnd"/>
            <w:r>
              <w:t xml:space="preserve"> Method  (of Target Heart Rate)</w:t>
            </w:r>
          </w:p>
        </w:tc>
        <w:tc>
          <w:tcPr>
            <w:tcW w:w="7830" w:type="dxa"/>
          </w:tcPr>
          <w:p w:rsidR="00DC7555" w:rsidRDefault="00DC7555"/>
          <w:p w:rsidR="00DC7555" w:rsidRDefault="00DC7555"/>
          <w:p w:rsidR="00DC7555" w:rsidRDefault="00DC7555"/>
        </w:tc>
      </w:tr>
    </w:tbl>
    <w:p w:rsidR="00DC7555" w:rsidRDefault="00DC7555"/>
    <w:sectPr w:rsidR="00DC7555" w:rsidSect="00AF63C9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55"/>
    <w:rsid w:val="002646FE"/>
    <w:rsid w:val="006F14F4"/>
    <w:rsid w:val="007374B4"/>
    <w:rsid w:val="00904DB1"/>
    <w:rsid w:val="00A97EC9"/>
    <w:rsid w:val="00AB06E9"/>
    <w:rsid w:val="00AF63C9"/>
    <w:rsid w:val="00B92984"/>
    <w:rsid w:val="00DC7555"/>
    <w:rsid w:val="00E54193"/>
    <w:rsid w:val="00F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Stacey</dc:creator>
  <cp:lastModifiedBy>Stacey Rowe</cp:lastModifiedBy>
  <cp:revision>5</cp:revision>
  <cp:lastPrinted>2018-03-12T03:54:00Z</cp:lastPrinted>
  <dcterms:created xsi:type="dcterms:W3CDTF">2018-03-14T01:38:00Z</dcterms:created>
  <dcterms:modified xsi:type="dcterms:W3CDTF">2018-03-20T05:44:00Z</dcterms:modified>
</cp:coreProperties>
</file>